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77CC" w14:textId="0EA31085" w:rsidR="001D2CC3" w:rsidRPr="00FA5C03" w:rsidRDefault="003D1FC0">
      <w:p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 xml:space="preserve">Temat: </w:t>
      </w:r>
      <w:r w:rsidR="008C0982">
        <w:rPr>
          <w:b/>
          <w:bCs/>
          <w:sz w:val="28"/>
          <w:szCs w:val="28"/>
        </w:rPr>
        <w:t>Figury duże i małe</w:t>
      </w:r>
    </w:p>
    <w:p w14:paraId="38596A9B" w14:textId="66A9BA67" w:rsidR="003D1FC0" w:rsidRDefault="003D1FC0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A5C03">
        <w:rPr>
          <w:sz w:val="28"/>
          <w:szCs w:val="28"/>
        </w:rPr>
        <w:t>I 5;</w:t>
      </w:r>
      <w:r w:rsidR="003F362C">
        <w:rPr>
          <w:sz w:val="28"/>
          <w:szCs w:val="28"/>
        </w:rPr>
        <w:t xml:space="preserve"> III 8</w:t>
      </w:r>
      <w:r w:rsidR="00D94492">
        <w:rPr>
          <w:sz w:val="28"/>
          <w:szCs w:val="28"/>
        </w:rPr>
        <w:t>, 9</w:t>
      </w:r>
      <w:r w:rsidR="003F362C">
        <w:rPr>
          <w:sz w:val="28"/>
          <w:szCs w:val="28"/>
        </w:rPr>
        <w:t xml:space="preserve">; </w:t>
      </w:r>
      <w:r w:rsidR="00FA5C03">
        <w:rPr>
          <w:sz w:val="28"/>
          <w:szCs w:val="28"/>
        </w:rPr>
        <w:t xml:space="preserve"> IV </w:t>
      </w:r>
      <w:r w:rsidR="003F362C">
        <w:rPr>
          <w:sz w:val="28"/>
          <w:szCs w:val="28"/>
        </w:rPr>
        <w:t xml:space="preserve">2, 4, 5, </w:t>
      </w:r>
      <w:r w:rsidR="008C0982">
        <w:rPr>
          <w:sz w:val="28"/>
          <w:szCs w:val="28"/>
        </w:rPr>
        <w:t>7</w:t>
      </w:r>
      <w:r w:rsidR="00D94492">
        <w:rPr>
          <w:sz w:val="28"/>
          <w:szCs w:val="28"/>
        </w:rPr>
        <w:t xml:space="preserve">, 9, </w:t>
      </w:r>
      <w:r w:rsidR="003F362C">
        <w:rPr>
          <w:sz w:val="28"/>
          <w:szCs w:val="28"/>
        </w:rPr>
        <w:t>1</w:t>
      </w:r>
      <w:r w:rsidR="00D94492">
        <w:rPr>
          <w:sz w:val="28"/>
          <w:szCs w:val="28"/>
        </w:rPr>
        <w:t>5</w:t>
      </w:r>
    </w:p>
    <w:p w14:paraId="09575271" w14:textId="77777777" w:rsidR="003A1491" w:rsidRPr="003A1491" w:rsidRDefault="003A1491" w:rsidP="003A1491">
      <w:pPr>
        <w:pStyle w:val="Akapitzlist"/>
        <w:rPr>
          <w:sz w:val="28"/>
          <w:szCs w:val="28"/>
        </w:rPr>
      </w:pPr>
    </w:p>
    <w:p w14:paraId="19BB7FBA" w14:textId="69D847E0" w:rsidR="003B25A6" w:rsidRDefault="003B25A6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Zabawa „</w:t>
      </w:r>
      <w:r w:rsidR="008C0982">
        <w:rPr>
          <w:b/>
          <w:bCs/>
          <w:sz w:val="28"/>
          <w:szCs w:val="28"/>
        </w:rPr>
        <w:t>Zmieniamy figury</w:t>
      </w:r>
      <w:r>
        <w:rPr>
          <w:b/>
          <w:bCs/>
          <w:sz w:val="28"/>
          <w:szCs w:val="28"/>
        </w:rPr>
        <w:t>”</w:t>
      </w:r>
    </w:p>
    <w:p w14:paraId="0EE24561" w14:textId="744D49FE" w:rsidR="003B25A6" w:rsidRDefault="008C0982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6-latki: Zadaniem dziecka jest przekształcić wielkość oraz kolor figur, praca w ks. Karty pracy 2, s. 38</w:t>
      </w:r>
    </w:p>
    <w:p w14:paraId="541C9028" w14:textId="0ABE4BB7" w:rsidR="008C0982" w:rsidRDefault="008C0982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5-latki: rodzic rysuje figurę, a dziecko musi narysować mniejszą lub większą </w:t>
      </w:r>
      <w:r w:rsidR="002A5A7C">
        <w:rPr>
          <w:sz w:val="28"/>
          <w:szCs w:val="28"/>
        </w:rPr>
        <w:t xml:space="preserve">taką samą </w:t>
      </w:r>
      <w:r>
        <w:rPr>
          <w:sz w:val="28"/>
          <w:szCs w:val="28"/>
        </w:rPr>
        <w:t>figurę.</w:t>
      </w:r>
    </w:p>
    <w:p w14:paraId="66FACC07" w14:textId="77777777" w:rsidR="003B25A6" w:rsidRPr="003B25A6" w:rsidRDefault="003B25A6" w:rsidP="003B25A6">
      <w:pPr>
        <w:pStyle w:val="Akapitzlist"/>
        <w:ind w:left="786"/>
        <w:rPr>
          <w:sz w:val="28"/>
          <w:szCs w:val="28"/>
        </w:rPr>
      </w:pPr>
    </w:p>
    <w:p w14:paraId="6AC33EC7" w14:textId="6F77D1B8" w:rsidR="003B25A6" w:rsidRDefault="008C0982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Słuchanie piosenki</w:t>
      </w:r>
    </w:p>
    <w:p w14:paraId="62B57EB2" w14:textId="77777777" w:rsidR="00F345E7" w:rsidRDefault="00F345E7" w:rsidP="00F345E7">
      <w:pPr>
        <w:pStyle w:val="Akapitzlist"/>
        <w:ind w:left="786"/>
        <w:rPr>
          <w:b/>
          <w:bCs/>
          <w:sz w:val="28"/>
          <w:szCs w:val="28"/>
        </w:rPr>
      </w:pPr>
    </w:p>
    <w:p w14:paraId="3DBB5CD9" w14:textId="601A2437" w:rsidR="008C0982" w:rsidRDefault="008C0982" w:rsidP="008C0982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Link do piosenki:</w:t>
      </w:r>
    </w:p>
    <w:p w14:paraId="65EC2E5D" w14:textId="23B596A1" w:rsidR="008C0982" w:rsidRPr="008C0982" w:rsidRDefault="008C0982" w:rsidP="008C0982">
      <w:pPr>
        <w:pStyle w:val="Akapitzlist"/>
        <w:ind w:left="786"/>
        <w:rPr>
          <w:sz w:val="28"/>
          <w:szCs w:val="28"/>
        </w:rPr>
      </w:pPr>
      <w:r w:rsidRPr="008C0982">
        <w:rPr>
          <w:sz w:val="28"/>
          <w:szCs w:val="28"/>
        </w:rPr>
        <w:t>https://grupaczwarta.blogspot.com/2020/12/czy-mikoaj-przyjdzie-do-nas-piosenka.html</w:t>
      </w:r>
    </w:p>
    <w:p w14:paraId="6B70038C" w14:textId="30BBA491" w:rsidR="00F21B67" w:rsidRDefault="00F21B67" w:rsidP="003B25A6">
      <w:pPr>
        <w:pStyle w:val="Akapitzlist"/>
        <w:ind w:left="786"/>
        <w:rPr>
          <w:sz w:val="28"/>
          <w:szCs w:val="28"/>
        </w:rPr>
      </w:pPr>
    </w:p>
    <w:p w14:paraId="29A50F0A" w14:textId="04897D48" w:rsidR="008C0982" w:rsidRDefault="00F345E7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Rozmowa na temat piosenki:</w:t>
      </w:r>
    </w:p>
    <w:p w14:paraId="2997D3E7" w14:textId="66976BA2" w:rsidR="00F345E7" w:rsidRDefault="00F345E7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Kogo dzieci chcą zaprosić do przedszkola?</w:t>
      </w:r>
    </w:p>
    <w:p w14:paraId="4CA1868F" w14:textId="77777777" w:rsidR="00F345E7" w:rsidRDefault="00F345E7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Jak zachowywały się dzieci?</w:t>
      </w:r>
    </w:p>
    <w:p w14:paraId="50622DB0" w14:textId="714BB915" w:rsidR="008C0982" w:rsidRPr="00F345E7" w:rsidRDefault="00F345E7" w:rsidP="00F345E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Co obiecują Mikołajowi?</w:t>
      </w:r>
    </w:p>
    <w:p w14:paraId="78597500" w14:textId="77777777" w:rsidR="008C0982" w:rsidRPr="003B25A6" w:rsidRDefault="008C0982" w:rsidP="003B25A6">
      <w:pPr>
        <w:pStyle w:val="Akapitzlist"/>
        <w:ind w:left="786"/>
        <w:rPr>
          <w:sz w:val="28"/>
          <w:szCs w:val="28"/>
        </w:rPr>
      </w:pPr>
    </w:p>
    <w:p w14:paraId="089CD581" w14:textId="59136C40" w:rsidR="00F21B67" w:rsidRDefault="00F21B67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Zabawa ruchow</w:t>
      </w:r>
      <w:r w:rsidR="00F345E7">
        <w:rPr>
          <w:b/>
          <w:bCs/>
          <w:sz w:val="28"/>
          <w:szCs w:val="28"/>
        </w:rPr>
        <w:t>a przy piosence</w:t>
      </w:r>
    </w:p>
    <w:p w14:paraId="269A9136" w14:textId="1E442E9C" w:rsidR="00F21B67" w:rsidRDefault="00F345E7" w:rsidP="00F21B6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Wspólna zabawa (lub taniec) rodzica i dziecka.</w:t>
      </w:r>
    </w:p>
    <w:p w14:paraId="38BCCEDE" w14:textId="77777777" w:rsidR="00F345E7" w:rsidRPr="00F21B67" w:rsidRDefault="00F345E7" w:rsidP="00F21B67">
      <w:pPr>
        <w:pStyle w:val="Akapitzlist"/>
        <w:ind w:left="786"/>
        <w:rPr>
          <w:sz w:val="28"/>
          <w:szCs w:val="28"/>
        </w:rPr>
      </w:pPr>
    </w:p>
    <w:p w14:paraId="697EE8FE" w14:textId="032D746D" w:rsidR="00876A32" w:rsidRPr="000D59BB" w:rsidRDefault="001A6DA4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Zabawa matematyczno – językowa „Układamy wyrazy”</w:t>
      </w:r>
    </w:p>
    <w:p w14:paraId="50BCE7C4" w14:textId="24EE8A4D" w:rsidR="00D94492" w:rsidRDefault="001A6DA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Należy przygotować szyfr (lub wydrukować ze strony….)</w:t>
      </w:r>
    </w:p>
    <w:p w14:paraId="4410D92A" w14:textId="144BBBA7" w:rsidR="00F345E7" w:rsidRDefault="00F345E7" w:rsidP="000D59BB">
      <w:pPr>
        <w:pStyle w:val="Akapitzlist"/>
        <w:rPr>
          <w:sz w:val="28"/>
          <w:szCs w:val="28"/>
        </w:rPr>
      </w:pPr>
    </w:p>
    <w:p w14:paraId="1C069FAA" w14:textId="77777777" w:rsidR="001A6DA4" w:rsidRDefault="001A6DA4" w:rsidP="001A6DA4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43"/>
        <w:gridCol w:w="1046"/>
        <w:gridCol w:w="1045"/>
        <w:gridCol w:w="1041"/>
        <w:gridCol w:w="1038"/>
        <w:gridCol w:w="1044"/>
        <w:gridCol w:w="1047"/>
        <w:gridCol w:w="1038"/>
      </w:tblGrid>
      <w:tr w:rsidR="001A6DA4" w14:paraId="54BC74CE" w14:textId="77777777" w:rsidTr="005313CD">
        <w:trPr>
          <w:trHeight w:val="791"/>
        </w:trPr>
        <w:tc>
          <w:tcPr>
            <w:tcW w:w="1132" w:type="dxa"/>
          </w:tcPr>
          <w:bookmarkStart w:id="0" w:name="_Hlk89705265"/>
          <w:bookmarkStart w:id="1" w:name="_Hlk68611570"/>
          <w:p w14:paraId="4528031E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C94B9" wp14:editId="463270B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154940</wp:posOffset>
                      </wp:positionV>
                      <wp:extent cx="220980" cy="205740"/>
                      <wp:effectExtent l="0" t="0" r="26670" b="22860"/>
                      <wp:wrapNone/>
                      <wp:docPr id="1" name="Schemat blokowy: łąc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644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chemat blokowy: łącznik 1" o:spid="_x0000_s1026" type="#_x0000_t120" style="position:absolute;margin-left:14.7pt;margin-top:12.2pt;width:17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2B0C5EE1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C2CAD" wp14:editId="0BEAA1C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86360</wp:posOffset>
                      </wp:positionV>
                      <wp:extent cx="365760" cy="327660"/>
                      <wp:effectExtent l="0" t="0" r="15240" b="15240"/>
                      <wp:wrapNone/>
                      <wp:docPr id="2" name="Schemat blokowy: łąc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76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7A63" id="Schemat blokowy: łącznik 2" o:spid="_x0000_s1026" type="#_x0000_t120" style="position:absolute;margin-left:5.2pt;margin-top:6.8pt;width:28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3" w:type="dxa"/>
          </w:tcPr>
          <w:p w14:paraId="14A0B46F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4DC462" wp14:editId="1973C31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82550</wp:posOffset>
                      </wp:positionV>
                      <wp:extent cx="331470" cy="270510"/>
                      <wp:effectExtent l="19050" t="19050" r="30480" b="15240"/>
                      <wp:wrapNone/>
                      <wp:docPr id="3" name="Trójkąt równoramien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270510"/>
                              </a:xfrm>
                              <a:prstGeom prst="triangle">
                                <a:avLst>
                                  <a:gd name="adj" fmla="val 4859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5B2D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ójkąt równoramienny 3" o:spid="_x0000_s1026" type="#_x0000_t5" style="position:absolute;margin-left:6.2pt;margin-top:6.5pt;width:26.1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" adj="10497" fillcolor="window" strokecolor="windowText" strokeweight="1pt"/>
                  </w:pict>
                </mc:Fallback>
              </mc:AlternateContent>
            </w:r>
          </w:p>
        </w:tc>
        <w:tc>
          <w:tcPr>
            <w:tcW w:w="1133" w:type="dxa"/>
          </w:tcPr>
          <w:p w14:paraId="7436BFDE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F0007" wp14:editId="1F80BD6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33020</wp:posOffset>
                      </wp:positionV>
                      <wp:extent cx="415290" cy="415290"/>
                      <wp:effectExtent l="19050" t="19050" r="41910" b="22860"/>
                      <wp:wrapNone/>
                      <wp:docPr id="4" name="Trójkąt równoramien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15290"/>
                              </a:xfrm>
                              <a:prstGeom prst="triangle">
                                <a:avLst>
                                  <a:gd name="adj" fmla="val 527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922AB" id="Trójkąt równoramienny 4" o:spid="_x0000_s1026" type="#_x0000_t5" style="position:absolute;margin-left:5.65pt;margin-top:2.6pt;width:32.7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" adj="11393" fillcolor="window" strokecolor="windowText" strokeweight="1pt"/>
                  </w:pict>
                </mc:Fallback>
              </mc:AlternateContent>
            </w:r>
          </w:p>
        </w:tc>
        <w:tc>
          <w:tcPr>
            <w:tcW w:w="1133" w:type="dxa"/>
          </w:tcPr>
          <w:p w14:paraId="736B94AB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EEB604" wp14:editId="68C987A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200660</wp:posOffset>
                      </wp:positionV>
                      <wp:extent cx="213360" cy="198120"/>
                      <wp:effectExtent l="0" t="0" r="15240" b="114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6E570" id="Prostokąt 5" o:spid="_x0000_s1026" style="position:absolute;margin-left:12.6pt;margin-top:15.8pt;width:16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133" w:type="dxa"/>
          </w:tcPr>
          <w:p w14:paraId="0133490E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64EC9B" wp14:editId="38D5A3D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101600</wp:posOffset>
                      </wp:positionV>
                      <wp:extent cx="358140" cy="327660"/>
                      <wp:effectExtent l="0" t="0" r="22860" b="152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E9998" id="Prostokąt 6" o:spid="_x0000_s1026" style="position:absolute;margin-left:6.05pt;margin-top:8pt;width:28.2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133" w:type="dxa"/>
          </w:tcPr>
          <w:p w14:paraId="278644FA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FC3FE8" wp14:editId="462C93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193040</wp:posOffset>
                      </wp:positionV>
                      <wp:extent cx="4343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4810" id="Prostokąt 7" o:spid="_x0000_s1026" style="position:absolute;margin-left:1.3pt;margin-top:15.2pt;width:34.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133" w:type="dxa"/>
          </w:tcPr>
          <w:p w14:paraId="6510E8B6" w14:textId="77777777" w:rsidR="001A6DA4" w:rsidRDefault="001A6DA4" w:rsidP="005313C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1CD4A8" wp14:editId="6817146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93980</wp:posOffset>
                      </wp:positionV>
                      <wp:extent cx="533400" cy="3048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2B18" id="Prostokąt 8" o:spid="_x0000_s1026" style="position:absolute;margin-left:-1.05pt;margin-top:7.4pt;width:4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CCfQ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1A6DA4" w14:paraId="3A0B7DD0" w14:textId="77777777" w:rsidTr="005313CD">
        <w:trPr>
          <w:trHeight w:val="845"/>
        </w:trPr>
        <w:tc>
          <w:tcPr>
            <w:tcW w:w="1132" w:type="dxa"/>
          </w:tcPr>
          <w:p w14:paraId="5CD9ED88" w14:textId="77777777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132" w:type="dxa"/>
          </w:tcPr>
          <w:p w14:paraId="2F7A6D6C" w14:textId="77777777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133" w:type="dxa"/>
          </w:tcPr>
          <w:p w14:paraId="06C49B1C" w14:textId="77777777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33" w:type="dxa"/>
          </w:tcPr>
          <w:p w14:paraId="3F7F309A" w14:textId="77777777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133" w:type="dxa"/>
          </w:tcPr>
          <w:p w14:paraId="0D785CF7" w14:textId="77A1525D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133" w:type="dxa"/>
          </w:tcPr>
          <w:p w14:paraId="5D931B1D" w14:textId="63B99834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33" w:type="dxa"/>
          </w:tcPr>
          <w:p w14:paraId="6F8407E4" w14:textId="77777777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133" w:type="dxa"/>
          </w:tcPr>
          <w:p w14:paraId="372FA64C" w14:textId="3DDF2D5D" w:rsidR="001A6DA4" w:rsidRDefault="001A6DA4" w:rsidP="005313C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bookmarkEnd w:id="0"/>
    </w:tbl>
    <w:p w14:paraId="65E663FC" w14:textId="77777777" w:rsidR="001A6DA4" w:rsidRDefault="001A6DA4" w:rsidP="001A6DA4">
      <w:pPr>
        <w:pStyle w:val="Akapitzlist"/>
        <w:rPr>
          <w:sz w:val="28"/>
          <w:szCs w:val="28"/>
        </w:rPr>
      </w:pPr>
    </w:p>
    <w:bookmarkEnd w:id="1"/>
    <w:p w14:paraId="5296A911" w14:textId="5B388105" w:rsidR="001A6DA4" w:rsidRDefault="001A6DA4" w:rsidP="001A6DA4">
      <w:pPr>
        <w:pStyle w:val="Akapitzlist"/>
        <w:rPr>
          <w:sz w:val="28"/>
          <w:szCs w:val="28"/>
        </w:rPr>
      </w:pPr>
    </w:p>
    <w:p w14:paraId="21BA71B6" w14:textId="08A9253E" w:rsidR="001A6DA4" w:rsidRDefault="001A6DA4" w:rsidP="001A6DA4">
      <w:pPr>
        <w:pStyle w:val="Akapitzlist"/>
        <w:rPr>
          <w:sz w:val="28"/>
          <w:szCs w:val="28"/>
        </w:rPr>
      </w:pPr>
    </w:p>
    <w:p w14:paraId="5C0671FF" w14:textId="77777777" w:rsidR="001A6DA4" w:rsidRDefault="001A6DA4" w:rsidP="001A6DA4">
      <w:pPr>
        <w:pStyle w:val="Akapitzlist"/>
        <w:rPr>
          <w:sz w:val="28"/>
          <w:szCs w:val="28"/>
        </w:rPr>
      </w:pPr>
    </w:p>
    <w:p w14:paraId="78E0C7F1" w14:textId="77777777" w:rsidR="001A6DA4" w:rsidRDefault="001A6DA4" w:rsidP="001A6D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Dziecko nazywa figury oraz odczytuje przypisane im litery. Liczy z ilu liter składa się dany wyraz.</w:t>
      </w:r>
    </w:p>
    <w:p w14:paraId="62634F6D" w14:textId="77777777" w:rsidR="001A6DA4" w:rsidRDefault="001A6DA4" w:rsidP="001A6DA4">
      <w:pPr>
        <w:pStyle w:val="Akapitzlist"/>
        <w:rPr>
          <w:sz w:val="28"/>
          <w:szCs w:val="28"/>
        </w:rPr>
      </w:pPr>
    </w:p>
    <w:p w14:paraId="16EAF193" w14:textId="23CC24DA" w:rsidR="001A6DA4" w:rsidRDefault="001A6DA4" w:rsidP="001A6D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Potem odszyfrowują ukryte wyrazy, umieszczając w tabelkach pod figurami litery i odczytują powstałe wyrazy.</w:t>
      </w:r>
    </w:p>
    <w:p w14:paraId="69AE7DFC" w14:textId="66240EA0" w:rsidR="001A6DA4" w:rsidRDefault="001A6DA4" w:rsidP="001A6DA4">
      <w:pPr>
        <w:pStyle w:val="Akapitzlist"/>
        <w:rPr>
          <w:sz w:val="28"/>
          <w:szCs w:val="28"/>
        </w:rPr>
      </w:pPr>
    </w:p>
    <w:p w14:paraId="1052076A" w14:textId="35F32794" w:rsidR="001A6DA4" w:rsidRDefault="001A6DA4" w:rsidP="001A6DA4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</w:tblGrid>
      <w:tr w:rsidR="005B60E7" w14:paraId="5C486F6E" w14:textId="6644C960" w:rsidTr="007D19A1">
        <w:trPr>
          <w:trHeight w:val="791"/>
        </w:trPr>
        <w:tc>
          <w:tcPr>
            <w:tcW w:w="1038" w:type="dxa"/>
          </w:tcPr>
          <w:p w14:paraId="0714EFE0" w14:textId="77777777" w:rsidR="005B60E7" w:rsidRDefault="005B60E7" w:rsidP="005B60E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C10448" wp14:editId="79CE074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200660</wp:posOffset>
                      </wp:positionV>
                      <wp:extent cx="213360" cy="198120"/>
                      <wp:effectExtent l="0" t="0" r="15240" b="1143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BEE2" id="Prostokąt 14" o:spid="_x0000_s1026" style="position:absolute;margin-left:12.6pt;margin-top:15.8pt;width:16.8pt;height:15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38" w:type="dxa"/>
          </w:tcPr>
          <w:p w14:paraId="4043CCFD" w14:textId="7CBB4619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77D18D4" wp14:editId="552E5EA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82550</wp:posOffset>
                      </wp:positionV>
                      <wp:extent cx="331470" cy="270510"/>
                      <wp:effectExtent l="19050" t="19050" r="30480" b="15240"/>
                      <wp:wrapNone/>
                      <wp:docPr id="19" name="Trójkąt równoramienn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270510"/>
                              </a:xfrm>
                              <a:prstGeom prst="triangle">
                                <a:avLst>
                                  <a:gd name="adj" fmla="val 4859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E5062" id="Trójkąt równoramienny 19" o:spid="_x0000_s1026" type="#_x0000_t5" style="position:absolute;margin-left:6.2pt;margin-top:6.5pt;width:26.1pt;height:2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" adj="10497" fillcolor="window" strokecolor="windowText" strokeweight="1pt"/>
                  </w:pict>
                </mc:Fallback>
              </mc:AlternateContent>
            </w:r>
          </w:p>
        </w:tc>
        <w:tc>
          <w:tcPr>
            <w:tcW w:w="1038" w:type="dxa"/>
          </w:tcPr>
          <w:p w14:paraId="2704D248" w14:textId="62ED2B20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F9C491C" wp14:editId="69AD92E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200660</wp:posOffset>
                      </wp:positionV>
                      <wp:extent cx="213360" cy="198120"/>
                      <wp:effectExtent l="0" t="0" r="15240" b="1143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621CD" id="Prostokąt 20" o:spid="_x0000_s1026" style="position:absolute;margin-left:12.6pt;margin-top:15.8pt;width:16.8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38" w:type="dxa"/>
          </w:tcPr>
          <w:p w14:paraId="77EE44EF" w14:textId="60911865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61CD1C" wp14:editId="78066CA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154940</wp:posOffset>
                      </wp:positionV>
                      <wp:extent cx="220980" cy="205740"/>
                      <wp:effectExtent l="0" t="0" r="26670" b="22860"/>
                      <wp:wrapNone/>
                      <wp:docPr id="21" name="Schemat blokowy: łącz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B006" id="Schemat blokowy: łącznik 21" o:spid="_x0000_s1026" type="#_x0000_t120" style="position:absolute;margin-left:14.7pt;margin-top:12.2pt;width:17.4pt;height:1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0AD77598" w14:textId="29835FCB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FFEC4D7" wp14:editId="5BD23AA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82550</wp:posOffset>
                      </wp:positionV>
                      <wp:extent cx="331470" cy="270510"/>
                      <wp:effectExtent l="19050" t="19050" r="30480" b="15240"/>
                      <wp:wrapNone/>
                      <wp:docPr id="22" name="Trójkąt równoramienn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270510"/>
                              </a:xfrm>
                              <a:prstGeom prst="triangle">
                                <a:avLst>
                                  <a:gd name="adj" fmla="val 4859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28034" id="Trójkąt równoramienny 22" o:spid="_x0000_s1026" type="#_x0000_t5" style="position:absolute;margin-left:6.2pt;margin-top:6.5pt;width:26.1pt;height:2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" adj="10497" fillcolor="window" strokecolor="windowText" strokeweight="1pt"/>
                  </w:pict>
                </mc:Fallback>
              </mc:AlternateContent>
            </w:r>
          </w:p>
        </w:tc>
      </w:tr>
      <w:tr w:rsidR="005B60E7" w14:paraId="1E8DD74A" w14:textId="06C709EF" w:rsidTr="007D19A1">
        <w:trPr>
          <w:trHeight w:val="845"/>
        </w:trPr>
        <w:tc>
          <w:tcPr>
            <w:tcW w:w="1038" w:type="dxa"/>
          </w:tcPr>
          <w:p w14:paraId="34A65BFE" w14:textId="3A8698DF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7DCC4775" w14:textId="58A36625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4FFCF8CA" w14:textId="0F92900E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1CD4D4C4" w14:textId="04AD312C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2BF32CDC" w14:textId="03440E6C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4C4229D6" w14:textId="77777777" w:rsidR="001A6DA4" w:rsidRPr="00B52E5A" w:rsidRDefault="001A6DA4" w:rsidP="001A6DA4">
      <w:pPr>
        <w:pStyle w:val="Akapitzlist"/>
        <w:rPr>
          <w:sz w:val="28"/>
          <w:szCs w:val="28"/>
        </w:rPr>
      </w:pPr>
    </w:p>
    <w:p w14:paraId="4E425A3C" w14:textId="77777777" w:rsidR="001A6DA4" w:rsidRPr="00B52E5A" w:rsidRDefault="001A6DA4" w:rsidP="001A6DA4">
      <w:pPr>
        <w:rPr>
          <w:sz w:val="28"/>
          <w:szCs w:val="28"/>
        </w:rPr>
      </w:pPr>
    </w:p>
    <w:p w14:paraId="11683D74" w14:textId="670A5505" w:rsidR="00F345E7" w:rsidRDefault="00F345E7" w:rsidP="000D59BB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45"/>
        <w:gridCol w:w="1047"/>
        <w:gridCol w:w="1038"/>
        <w:gridCol w:w="1038"/>
      </w:tblGrid>
      <w:tr w:rsidR="005B60E7" w14:paraId="0DF1D6A4" w14:textId="56206F1E" w:rsidTr="008F6903">
        <w:trPr>
          <w:trHeight w:val="791"/>
        </w:trPr>
        <w:tc>
          <w:tcPr>
            <w:tcW w:w="1045" w:type="dxa"/>
          </w:tcPr>
          <w:p w14:paraId="04138257" w14:textId="77777777" w:rsidR="005B60E7" w:rsidRDefault="005B60E7" w:rsidP="005B60E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8713072" wp14:editId="795C33A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82550</wp:posOffset>
                      </wp:positionV>
                      <wp:extent cx="331470" cy="270510"/>
                      <wp:effectExtent l="19050" t="19050" r="30480" b="15240"/>
                      <wp:wrapNone/>
                      <wp:docPr id="25" name="Trójkąt równoramienn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270510"/>
                              </a:xfrm>
                              <a:prstGeom prst="triangle">
                                <a:avLst>
                                  <a:gd name="adj" fmla="val 4859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31F96" id="Trójkąt równoramienny 25" o:spid="_x0000_s1026" type="#_x0000_t5" style="position:absolute;margin-left:6.2pt;margin-top:6.5pt;width:26.1pt;height:21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" adj="10497" fillcolor="window" strokecolor="windowText" strokeweight="1pt"/>
                  </w:pict>
                </mc:Fallback>
              </mc:AlternateContent>
            </w:r>
          </w:p>
        </w:tc>
        <w:tc>
          <w:tcPr>
            <w:tcW w:w="1047" w:type="dxa"/>
          </w:tcPr>
          <w:p w14:paraId="19CFDC10" w14:textId="77777777" w:rsidR="005B60E7" w:rsidRDefault="005B60E7" w:rsidP="005B60E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8A7D5A9" wp14:editId="49BC7EC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193040</wp:posOffset>
                      </wp:positionV>
                      <wp:extent cx="434340" cy="190500"/>
                      <wp:effectExtent l="0" t="0" r="22860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A3D62" id="Prostokąt 29" o:spid="_x0000_s1026" style="position:absolute;margin-left:1.3pt;margin-top:15.2pt;width:34.2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38" w:type="dxa"/>
          </w:tcPr>
          <w:p w14:paraId="65340B88" w14:textId="5F2CDE1E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5206D4" wp14:editId="00DCDC5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33020</wp:posOffset>
                      </wp:positionV>
                      <wp:extent cx="415290" cy="415290"/>
                      <wp:effectExtent l="19050" t="19050" r="41910" b="22860"/>
                      <wp:wrapNone/>
                      <wp:docPr id="31" name="Trójkąt równoramienn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15290"/>
                              </a:xfrm>
                              <a:prstGeom prst="triangle">
                                <a:avLst>
                                  <a:gd name="adj" fmla="val 527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DB68" id="Trójkąt równoramienny 31" o:spid="_x0000_s1026" type="#_x0000_t5" style="position:absolute;margin-left:5.65pt;margin-top:2.6pt;width:32.7pt;height:32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" adj="11393" fillcolor="window" strokecolor="windowText" strokeweight="1pt"/>
                  </w:pict>
                </mc:Fallback>
              </mc:AlternateContent>
            </w:r>
          </w:p>
        </w:tc>
        <w:tc>
          <w:tcPr>
            <w:tcW w:w="1038" w:type="dxa"/>
          </w:tcPr>
          <w:p w14:paraId="3553B986" w14:textId="2290E0D6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0E48F6" wp14:editId="5E11C95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86360</wp:posOffset>
                      </wp:positionV>
                      <wp:extent cx="365760" cy="327660"/>
                      <wp:effectExtent l="0" t="0" r="15240" b="15240"/>
                      <wp:wrapNone/>
                      <wp:docPr id="32" name="Schemat blokowy: łącz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76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EF83C" id="Schemat blokowy: łącznik 32" o:spid="_x0000_s1026" type="#_x0000_t120" style="position:absolute;margin-left:5.2pt;margin-top:6.8pt;width:28.8pt;height:25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B60E7" w14:paraId="2F8F73B8" w14:textId="68012B89" w:rsidTr="008F6903">
        <w:trPr>
          <w:trHeight w:val="845"/>
        </w:trPr>
        <w:tc>
          <w:tcPr>
            <w:tcW w:w="1045" w:type="dxa"/>
          </w:tcPr>
          <w:p w14:paraId="19B68BBE" w14:textId="2CE1266A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14:paraId="1BB2E561" w14:textId="548B8480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7EE5E907" w14:textId="07671418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0FF00927" w14:textId="187A9E49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126C7E68" w14:textId="673A0A3C" w:rsidR="00F345E7" w:rsidRDefault="00F345E7" w:rsidP="000D59BB">
      <w:pPr>
        <w:pStyle w:val="Akapitzlist"/>
        <w:rPr>
          <w:sz w:val="28"/>
          <w:szCs w:val="28"/>
        </w:rPr>
      </w:pPr>
    </w:p>
    <w:p w14:paraId="642100A9" w14:textId="01D821D7" w:rsidR="00B52E5A" w:rsidRPr="003F362C" w:rsidRDefault="00B52E5A" w:rsidP="003F362C">
      <w:pPr>
        <w:rPr>
          <w:sz w:val="28"/>
          <w:szCs w:val="28"/>
        </w:rPr>
      </w:pPr>
    </w:p>
    <w:p w14:paraId="216BEA48" w14:textId="44079F7A" w:rsidR="00B52E5A" w:rsidRDefault="00B52E5A">
      <w:pPr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43"/>
        <w:gridCol w:w="1038"/>
        <w:gridCol w:w="1038"/>
        <w:gridCol w:w="1038"/>
        <w:gridCol w:w="1038"/>
        <w:gridCol w:w="1038"/>
      </w:tblGrid>
      <w:tr w:rsidR="005B60E7" w14:paraId="28BB33F2" w14:textId="52A2AE2C" w:rsidTr="00812A1D">
        <w:trPr>
          <w:trHeight w:val="791"/>
        </w:trPr>
        <w:tc>
          <w:tcPr>
            <w:tcW w:w="1043" w:type="dxa"/>
          </w:tcPr>
          <w:p w14:paraId="7762882B" w14:textId="77777777" w:rsidR="005B60E7" w:rsidRDefault="005B60E7" w:rsidP="005B60E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AC9CEE7" wp14:editId="7B131DE0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154940</wp:posOffset>
                      </wp:positionV>
                      <wp:extent cx="220980" cy="205740"/>
                      <wp:effectExtent l="0" t="0" r="26670" b="22860"/>
                      <wp:wrapNone/>
                      <wp:docPr id="33" name="Schemat blokowy: łącz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46D3" id="Schemat blokowy: łącznik 33" o:spid="_x0000_s1026" type="#_x0000_t120" style="position:absolute;margin-left:14.7pt;margin-top:12.2pt;width:17.4pt;height:16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48A6C6AF" w14:textId="77777777" w:rsidR="005B60E7" w:rsidRDefault="005B60E7" w:rsidP="005B60E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6CA0D5D" wp14:editId="506F82C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200660</wp:posOffset>
                      </wp:positionV>
                      <wp:extent cx="213360" cy="198120"/>
                      <wp:effectExtent l="0" t="0" r="15240" b="1143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A939E" id="Prostokąt 37" o:spid="_x0000_s1026" style="position:absolute;margin-left:12.6pt;margin-top:15.8pt;width:16.8pt;height:15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38" w:type="dxa"/>
          </w:tcPr>
          <w:p w14:paraId="7B1C2EB1" w14:textId="6A0FA7CD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5A5647F" wp14:editId="650D541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86360</wp:posOffset>
                      </wp:positionV>
                      <wp:extent cx="365760" cy="327660"/>
                      <wp:effectExtent l="0" t="0" r="15240" b="15240"/>
                      <wp:wrapNone/>
                      <wp:docPr id="41" name="Schemat blokowy: łączni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76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CAA8" id="Schemat blokowy: łącznik 41" o:spid="_x0000_s1026" type="#_x0000_t120" style="position:absolute;margin-left:5.2pt;margin-top:6.8pt;width:28.8pt;height:25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099D1159" w14:textId="330B598D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5775754" wp14:editId="5E5E1AF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101600</wp:posOffset>
                      </wp:positionV>
                      <wp:extent cx="358140" cy="327660"/>
                      <wp:effectExtent l="0" t="0" r="22860" b="1524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FE9B" id="Prostokąt 42" o:spid="_x0000_s1026" style="position:absolute;margin-left:6.05pt;margin-top:8pt;width:28.2pt;height:25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MEggIAABc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38" w:type="dxa"/>
          </w:tcPr>
          <w:p w14:paraId="00E44AC4" w14:textId="0B1FB1F7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9FB0328" wp14:editId="0DB4F8B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154940</wp:posOffset>
                      </wp:positionV>
                      <wp:extent cx="220980" cy="205740"/>
                      <wp:effectExtent l="0" t="0" r="26670" b="22860"/>
                      <wp:wrapNone/>
                      <wp:docPr id="43" name="Schemat blokowy: łącz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D4C79" id="Schemat blokowy: łącznik 43" o:spid="_x0000_s1026" type="#_x0000_t120" style="position:absolute;margin-left:14.7pt;margin-top:12.2pt;width:17.4pt;height:16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4600AFFE" w14:textId="75F4AF54" w:rsidR="005B60E7" w:rsidRDefault="005B60E7" w:rsidP="005B60E7">
            <w:pPr>
              <w:pStyle w:val="Akapitzlist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6F73016" wp14:editId="13FC9E8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93980</wp:posOffset>
                      </wp:positionV>
                      <wp:extent cx="533400" cy="304800"/>
                      <wp:effectExtent l="0" t="0" r="19050" b="1905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10F7A" id="Prostokąt 44" o:spid="_x0000_s1026" style="position:absolute;margin-left:-1.05pt;margin-top:7.4pt;width:42pt;height:2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</w:tr>
      <w:tr w:rsidR="005B60E7" w14:paraId="55A0898D" w14:textId="236C6D3B" w:rsidTr="00812A1D">
        <w:trPr>
          <w:trHeight w:val="845"/>
        </w:trPr>
        <w:tc>
          <w:tcPr>
            <w:tcW w:w="1043" w:type="dxa"/>
          </w:tcPr>
          <w:p w14:paraId="30C48AE7" w14:textId="6C976D6D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310638F6" w14:textId="084DE849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1EB83B26" w14:textId="2FD4EB66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029CCBF4" w14:textId="16576859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2DD5D38C" w14:textId="324ACBF7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11A72EA1" w14:textId="7A7F8DF5" w:rsidR="005B60E7" w:rsidRDefault="005B60E7" w:rsidP="005B60E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4A407017" w14:textId="0A75D7EF" w:rsidR="00B52E5A" w:rsidRDefault="00B52E5A">
      <w:pPr>
        <w:rPr>
          <w:sz w:val="28"/>
          <w:szCs w:val="28"/>
        </w:rPr>
      </w:pPr>
    </w:p>
    <w:p w14:paraId="65E99CE6" w14:textId="4E3522C8" w:rsidR="005B60E7" w:rsidRDefault="005B60E7">
      <w:pPr>
        <w:rPr>
          <w:sz w:val="28"/>
          <w:szCs w:val="28"/>
        </w:rPr>
      </w:pPr>
    </w:p>
    <w:p w14:paraId="67843CD4" w14:textId="006413C9" w:rsidR="005B60E7" w:rsidRDefault="005B60E7">
      <w:pPr>
        <w:rPr>
          <w:sz w:val="28"/>
          <w:szCs w:val="28"/>
        </w:rPr>
      </w:pPr>
      <w:r>
        <w:rPr>
          <w:sz w:val="28"/>
          <w:szCs w:val="28"/>
        </w:rPr>
        <w:t xml:space="preserve">Zapraszam do samodzielnego układania szyfrów. </w:t>
      </w:r>
    </w:p>
    <w:p w14:paraId="1A57AA40" w14:textId="3E354102" w:rsidR="005B60E7" w:rsidRPr="003D1FC0" w:rsidRDefault="005B60E7">
      <w:pPr>
        <w:rPr>
          <w:sz w:val="28"/>
          <w:szCs w:val="28"/>
        </w:rPr>
      </w:pPr>
      <w:r>
        <w:rPr>
          <w:sz w:val="28"/>
          <w:szCs w:val="28"/>
        </w:rPr>
        <w:t>Życzę miłej i wesołej zabawy dla całej rodziny.</w:t>
      </w:r>
    </w:p>
    <w:sectPr w:rsidR="005B60E7" w:rsidRPr="003D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C4406" w14:textId="77777777" w:rsidR="00297823" w:rsidRDefault="00297823" w:rsidP="00F345E7">
      <w:pPr>
        <w:spacing w:after="0" w:line="240" w:lineRule="auto"/>
      </w:pPr>
      <w:r>
        <w:separator/>
      </w:r>
    </w:p>
  </w:endnote>
  <w:endnote w:type="continuationSeparator" w:id="0">
    <w:p w14:paraId="69CA1AEF" w14:textId="77777777" w:rsidR="00297823" w:rsidRDefault="00297823" w:rsidP="00F3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6B443" w14:textId="77777777" w:rsidR="00297823" w:rsidRDefault="00297823" w:rsidP="00F345E7">
      <w:pPr>
        <w:spacing w:after="0" w:line="240" w:lineRule="auto"/>
      </w:pPr>
      <w:r>
        <w:separator/>
      </w:r>
    </w:p>
  </w:footnote>
  <w:footnote w:type="continuationSeparator" w:id="0">
    <w:p w14:paraId="74C19198" w14:textId="77777777" w:rsidR="00297823" w:rsidRDefault="00297823" w:rsidP="00F3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7C3"/>
    <w:multiLevelType w:val="hybridMultilevel"/>
    <w:tmpl w:val="055E586C"/>
    <w:lvl w:ilvl="0" w:tplc="9A7881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621"/>
    <w:multiLevelType w:val="hybridMultilevel"/>
    <w:tmpl w:val="7764C55E"/>
    <w:lvl w:ilvl="0" w:tplc="29D40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0"/>
    <w:rsid w:val="000B0FA0"/>
    <w:rsid w:val="000D59BB"/>
    <w:rsid w:val="00160B5D"/>
    <w:rsid w:val="001A6DA4"/>
    <w:rsid w:val="001D2CC3"/>
    <w:rsid w:val="00297823"/>
    <w:rsid w:val="002A5A7C"/>
    <w:rsid w:val="003A1491"/>
    <w:rsid w:val="003B25A6"/>
    <w:rsid w:val="003D1FC0"/>
    <w:rsid w:val="003F362C"/>
    <w:rsid w:val="004710E9"/>
    <w:rsid w:val="00530C2B"/>
    <w:rsid w:val="00556170"/>
    <w:rsid w:val="005B60E7"/>
    <w:rsid w:val="00876A32"/>
    <w:rsid w:val="008856D0"/>
    <w:rsid w:val="008A6AC8"/>
    <w:rsid w:val="008C0982"/>
    <w:rsid w:val="008C79D5"/>
    <w:rsid w:val="009E7274"/>
    <w:rsid w:val="00B52E5A"/>
    <w:rsid w:val="00C6356C"/>
    <w:rsid w:val="00CB129E"/>
    <w:rsid w:val="00CF5BA0"/>
    <w:rsid w:val="00D94492"/>
    <w:rsid w:val="00E226FF"/>
    <w:rsid w:val="00E6144C"/>
    <w:rsid w:val="00F21B67"/>
    <w:rsid w:val="00F345E7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368"/>
  <w15:chartTrackingRefBased/>
  <w15:docId w15:val="{0CA74CF9-0BAC-46E0-B7AE-E0DE262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32"/>
    <w:pPr>
      <w:ind w:left="720"/>
      <w:contextualSpacing/>
    </w:pPr>
  </w:style>
  <w:style w:type="table" w:styleId="Tabela-Siatka">
    <w:name w:val="Table Grid"/>
    <w:basedOn w:val="Standardowy"/>
    <w:uiPriority w:val="39"/>
    <w:rsid w:val="00C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10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5E7"/>
  </w:style>
  <w:style w:type="paragraph" w:styleId="Stopka">
    <w:name w:val="footer"/>
    <w:basedOn w:val="Normalny"/>
    <w:link w:val="StopkaZnak"/>
    <w:uiPriority w:val="99"/>
    <w:unhideWhenUsed/>
    <w:rsid w:val="00F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A500-5F10-4480-8D74-600706B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6</cp:revision>
  <dcterms:created xsi:type="dcterms:W3CDTF">2021-12-06T16:09:00Z</dcterms:created>
  <dcterms:modified xsi:type="dcterms:W3CDTF">2021-12-07T18:11:00Z</dcterms:modified>
</cp:coreProperties>
</file>