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1E51" w14:textId="41C83D4E" w:rsidR="00E80CE1" w:rsidRDefault="00E80CE1">
      <w:r>
        <w:t xml:space="preserve">Zajęcia w dniu 9.12.2021r. </w:t>
      </w:r>
    </w:p>
    <w:p w14:paraId="39E4B187" w14:textId="157B59DE" w:rsidR="00E80CE1" w:rsidRDefault="00E80CE1"/>
    <w:p w14:paraId="38335A9D" w14:textId="6065156A" w:rsidR="00E80CE1" w:rsidRDefault="00E80CE1" w:rsidP="00E80CE1">
      <w:pPr>
        <w:pStyle w:val="Akapitzlist"/>
        <w:numPr>
          <w:ilvl w:val="0"/>
          <w:numId w:val="1"/>
        </w:numPr>
      </w:pPr>
      <w:r>
        <w:t xml:space="preserve">Zimowa gimnastyka : „Koszałki – opałki Pana Miłosza” </w:t>
      </w:r>
    </w:p>
    <w:p w14:paraId="327210E1" w14:textId="20F360CC" w:rsidR="00E80CE1" w:rsidRDefault="00E80CE1">
      <w:hyperlink r:id="rId5" w:history="1">
        <w:r w:rsidRPr="008276B5">
          <w:rPr>
            <w:rStyle w:val="Hipercze"/>
          </w:rPr>
          <w:t>https://youtu.be/49pXbyHTd5s</w:t>
        </w:r>
      </w:hyperlink>
    </w:p>
    <w:p w14:paraId="33D52B0E" w14:textId="13E193BA" w:rsidR="00E80CE1" w:rsidRDefault="00E80CE1"/>
    <w:p w14:paraId="4FECFFAA" w14:textId="3AEB46C8" w:rsidR="00E80CE1" w:rsidRDefault="00E80CE1" w:rsidP="00E80CE1">
      <w:pPr>
        <w:pStyle w:val="Akapitzlist"/>
        <w:numPr>
          <w:ilvl w:val="0"/>
          <w:numId w:val="1"/>
        </w:numPr>
      </w:pPr>
      <w:r>
        <w:t>Słuchanie wiersza T. Kubiaka „Niby obłoki”</w:t>
      </w:r>
    </w:p>
    <w:p w14:paraId="6F0748A9" w14:textId="057B6BB7" w:rsidR="00595871" w:rsidRDefault="00595871" w:rsidP="00595871">
      <w:pPr>
        <w:pStyle w:val="Akapitzlist"/>
      </w:pPr>
    </w:p>
    <w:p w14:paraId="6459DC75" w14:textId="77777777" w:rsidR="00595871" w:rsidRDefault="00595871" w:rsidP="00595871">
      <w:pPr>
        <w:pStyle w:val="Akapitzlist"/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Tadeusz Kubiak</w:t>
      </w:r>
    </w:p>
    <w:p w14:paraId="6AE009BE" w14:textId="14F05E2F" w:rsidR="00595871" w:rsidRDefault="00595871" w:rsidP="00595871">
      <w:pPr>
        <w:pStyle w:val="Akapitzlist"/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Popatrz w górę, wysoko,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przypatrz się dobrze obłokom.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Te są podobne do koni.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Kto na nich cwałuje, goni?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Inne – podobne są domom.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Kto mieszka w nich –nie wiadomo.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A jeszcze inne jak pianka,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jak bita, śnieżna śmietanka.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Nie wiemy, kto pije rano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ciepłe kakao z tą pianą...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Nagle powiało.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Wiatr! Wiatr!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Domy rozwiało.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Piankę rozwiało. 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Konie pognało ,w świat.</w:t>
      </w:r>
    </w:p>
    <w:p w14:paraId="0A9C287B" w14:textId="666B54DC" w:rsidR="00E80CE1" w:rsidRDefault="00E80CE1"/>
    <w:p w14:paraId="3EA36C64" w14:textId="72A8EDC8" w:rsidR="00595871" w:rsidRDefault="00595871">
      <w:r>
        <w:t xml:space="preserve">Odpowiadanie na pytania </w:t>
      </w:r>
    </w:p>
    <w:p w14:paraId="55B718FA" w14:textId="2B7082DB" w:rsidR="00595871" w:rsidRDefault="00595871" w:rsidP="00595871">
      <w:pPr>
        <w:pStyle w:val="Akapitzlist"/>
        <w:numPr>
          <w:ilvl w:val="0"/>
          <w:numId w:val="2"/>
        </w:numPr>
      </w:pPr>
      <w:r>
        <w:t>O czym opowiada wiersz?</w:t>
      </w:r>
    </w:p>
    <w:p w14:paraId="1658E088" w14:textId="031B3932" w:rsidR="00595871" w:rsidRDefault="00595871" w:rsidP="00595871">
      <w:pPr>
        <w:pStyle w:val="Akapitzlist"/>
        <w:numPr>
          <w:ilvl w:val="0"/>
          <w:numId w:val="2"/>
        </w:numPr>
      </w:pPr>
      <w:r>
        <w:t>Do czego autor porównał obłoki? Do czego są podobne?</w:t>
      </w:r>
    </w:p>
    <w:p w14:paraId="06CD3BB7" w14:textId="192209EA" w:rsidR="00FB1677" w:rsidRDefault="00FB1677" w:rsidP="00FB1677">
      <w:pPr>
        <w:pStyle w:val="Akapitzlist"/>
        <w:numPr>
          <w:ilvl w:val="0"/>
          <w:numId w:val="2"/>
        </w:numPr>
      </w:pPr>
      <w:r>
        <w:t>Czy widziałeś/</w:t>
      </w:r>
      <w:proofErr w:type="spellStart"/>
      <w:r>
        <w:t>aś</w:t>
      </w:r>
      <w:proofErr w:type="spellEnd"/>
      <w:r>
        <w:t xml:space="preserve"> kiedyś obłoki, które coś Ci przypominały?</w:t>
      </w:r>
    </w:p>
    <w:p w14:paraId="49E319E4" w14:textId="13120F1F" w:rsidR="00FB1677" w:rsidRDefault="00FB1677" w:rsidP="00FB1677">
      <w:pPr>
        <w:pStyle w:val="Akapitzlist"/>
        <w:numPr>
          <w:ilvl w:val="0"/>
          <w:numId w:val="2"/>
        </w:numPr>
      </w:pPr>
      <w:r>
        <w:t>Dla chętnych – pobaw się watą, spróbuj ukształtować ją w obłoczek o jakimś kształcie.</w:t>
      </w:r>
    </w:p>
    <w:sectPr w:rsidR="00FB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14E2"/>
    <w:multiLevelType w:val="hybridMultilevel"/>
    <w:tmpl w:val="78B05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249A"/>
    <w:multiLevelType w:val="hybridMultilevel"/>
    <w:tmpl w:val="AC08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E1"/>
    <w:rsid w:val="00595871"/>
    <w:rsid w:val="00E80CE1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E234"/>
  <w15:chartTrackingRefBased/>
  <w15:docId w15:val="{2096001C-F4CD-46EB-8FD3-03CCEAE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0C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C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80C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95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49pXbyHTd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1</cp:revision>
  <dcterms:created xsi:type="dcterms:W3CDTF">2021-12-08T12:40:00Z</dcterms:created>
  <dcterms:modified xsi:type="dcterms:W3CDTF">2021-12-08T13:00:00Z</dcterms:modified>
</cp:coreProperties>
</file>